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E283" w14:textId="77777777" w:rsidR="000253D5" w:rsidRPr="007068DA" w:rsidRDefault="000253D5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</w:p>
    <w:p w14:paraId="510F2976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 xml:space="preserve">Администрация </w:t>
      </w:r>
      <w:proofErr w:type="spellStart"/>
      <w:r w:rsidRPr="007068DA">
        <w:rPr>
          <w:sz w:val="28"/>
          <w:szCs w:val="28"/>
          <w:lang w:val="ru-RU"/>
        </w:rPr>
        <w:t>Пичаевского</w:t>
      </w:r>
      <w:proofErr w:type="spellEnd"/>
      <w:r w:rsidRPr="007068DA">
        <w:rPr>
          <w:sz w:val="28"/>
          <w:szCs w:val="28"/>
          <w:lang w:val="ru-RU"/>
        </w:rPr>
        <w:t xml:space="preserve"> муниципального округа</w:t>
      </w:r>
    </w:p>
    <w:p w14:paraId="4DB670A1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B0BA561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>«</w:t>
      </w:r>
      <w:proofErr w:type="spellStart"/>
      <w:r w:rsidRPr="007068DA">
        <w:rPr>
          <w:sz w:val="28"/>
          <w:szCs w:val="28"/>
          <w:lang w:val="ru-RU"/>
        </w:rPr>
        <w:t>Пичаевская</w:t>
      </w:r>
      <w:proofErr w:type="spellEnd"/>
      <w:r w:rsidRPr="007068DA">
        <w:rPr>
          <w:sz w:val="28"/>
          <w:szCs w:val="28"/>
          <w:lang w:val="ru-RU"/>
        </w:rPr>
        <w:t xml:space="preserve"> средняя общеобразовательная школа»</w:t>
      </w:r>
    </w:p>
    <w:p w14:paraId="38D472B9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4942000B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 xml:space="preserve">ПРИКАЗ </w:t>
      </w:r>
    </w:p>
    <w:p w14:paraId="040881DD" w14:textId="77777777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>с. Пичаево</w:t>
      </w:r>
    </w:p>
    <w:p w14:paraId="556AA2EC" w14:textId="1F4B1B8E" w:rsidR="007068DA" w:rsidRPr="007068DA" w:rsidRDefault="007068DA" w:rsidP="007068DA">
      <w:pPr>
        <w:shd w:val="clear" w:color="auto" w:fill="FFFFFF"/>
        <w:tabs>
          <w:tab w:val="left" w:pos="107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7068DA">
        <w:rPr>
          <w:sz w:val="28"/>
          <w:szCs w:val="28"/>
        </w:rPr>
        <w:t>2</w:t>
      </w:r>
      <w:r w:rsidRPr="007068D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proofErr w:type="spellStart"/>
      <w:r w:rsidRPr="007068DA">
        <w:rPr>
          <w:sz w:val="28"/>
          <w:szCs w:val="28"/>
        </w:rPr>
        <w:t>апреля</w:t>
      </w:r>
      <w:proofErr w:type="spellEnd"/>
      <w:r w:rsidRPr="007068DA">
        <w:rPr>
          <w:sz w:val="28"/>
          <w:szCs w:val="28"/>
        </w:rPr>
        <w:t xml:space="preserve"> 2024 г</w:t>
      </w:r>
      <w:r w:rsidRPr="007068DA">
        <w:rPr>
          <w:color w:val="000000" w:themeColor="text1"/>
          <w:sz w:val="28"/>
          <w:szCs w:val="28"/>
        </w:rPr>
        <w:t>.</w:t>
      </w:r>
      <w:proofErr w:type="gramEnd"/>
      <w:r w:rsidRPr="007068DA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7068DA">
        <w:rPr>
          <w:color w:val="000000" w:themeColor="text1"/>
          <w:sz w:val="28"/>
          <w:szCs w:val="28"/>
        </w:rPr>
        <w:t xml:space="preserve">                            </w:t>
      </w:r>
      <w:r w:rsidRPr="007068DA">
        <w:rPr>
          <w:color w:val="000000" w:themeColor="text1"/>
          <w:sz w:val="28"/>
          <w:szCs w:val="28"/>
        </w:rPr>
        <w:t xml:space="preserve">№ </w:t>
      </w:r>
      <w:r w:rsidRPr="007068DA">
        <w:rPr>
          <w:color w:val="000000" w:themeColor="text1"/>
          <w:sz w:val="28"/>
          <w:szCs w:val="28"/>
          <w:lang w:val="ru-RU"/>
        </w:rPr>
        <w:t>89/</w:t>
      </w:r>
      <w:proofErr w:type="gramStart"/>
      <w:r w:rsidRPr="007068DA">
        <w:rPr>
          <w:color w:val="000000" w:themeColor="text1"/>
          <w:sz w:val="28"/>
          <w:szCs w:val="28"/>
          <w:lang w:val="ru-RU"/>
        </w:rPr>
        <w:t>1</w:t>
      </w:r>
      <w:r w:rsidRPr="007068DA">
        <w:rPr>
          <w:color w:val="000000" w:themeColor="text1"/>
          <w:sz w:val="28"/>
          <w:szCs w:val="28"/>
        </w:rPr>
        <w:t xml:space="preserve">  -</w:t>
      </w:r>
      <w:proofErr w:type="gramEnd"/>
      <w:r w:rsidRPr="007068DA">
        <w:rPr>
          <w:color w:val="000000" w:themeColor="text1"/>
          <w:sz w:val="28"/>
          <w:szCs w:val="28"/>
        </w:rPr>
        <w:t xml:space="preserve"> о/д</w:t>
      </w:r>
    </w:p>
    <w:p w14:paraId="767475D0" w14:textId="77777777" w:rsidR="000253D5" w:rsidRPr="007068DA" w:rsidRDefault="000253D5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CD89F80" w14:textId="77777777" w:rsidR="000253D5" w:rsidRPr="007068DA" w:rsidRDefault="00A53B6C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проведении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проверки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состояния</w:t>
      </w:r>
      <w:r w:rsidRPr="007068DA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контент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7068DA">
        <w:rPr>
          <w:rFonts w:hAnsi="Times New Roman" w:cs="Times New Roman"/>
          <w:bCs/>
          <w:color w:val="000000"/>
          <w:sz w:val="28"/>
          <w:szCs w:val="28"/>
          <w:lang w:val="ru-RU"/>
        </w:rPr>
        <w:t>фильтрации</w:t>
      </w:r>
    </w:p>
    <w:p w14:paraId="5317B133" w14:textId="77777777" w:rsidR="007068DA" w:rsidRPr="007068DA" w:rsidRDefault="007068DA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F136FEF" w14:textId="0ECE2B7C" w:rsidR="000253D5" w:rsidRPr="007068DA" w:rsidRDefault="00A53B6C" w:rsidP="007068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29.12.2010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436-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защите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причиняющей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вред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здоровью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развитию»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годового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068DA">
        <w:rPr>
          <w:rFonts w:hAnsi="Times New Roman" w:cs="Times New Roman"/>
          <w:color w:val="000000"/>
          <w:sz w:val="28"/>
          <w:szCs w:val="28"/>
        </w:rPr>
        <w:t> 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7068DA" w:rsidRPr="007068DA">
        <w:rPr>
          <w:rFonts w:hAnsi="Times New Roman" w:cs="Times New Roman"/>
          <w:color w:val="000000"/>
          <w:sz w:val="28"/>
          <w:szCs w:val="28"/>
          <w:lang w:val="ru-RU"/>
        </w:rPr>
        <w:t>, приказываю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67B9FB30" w14:textId="77777777" w:rsidR="000253D5" w:rsidRPr="007068DA" w:rsidRDefault="00A53B6C" w:rsidP="007068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комиссию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фильтрации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5477"/>
      </w:tblGrid>
      <w:tr w:rsidR="000253D5" w:rsidRPr="007068DA" w14:paraId="4943A93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658B2" w14:textId="77777777" w:rsidR="000253D5" w:rsidRPr="007068DA" w:rsidRDefault="00A53B6C" w:rsidP="007068D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92F5" w14:textId="3784263F" w:rsidR="000253D5" w:rsidRPr="007068DA" w:rsidRDefault="00A53B6C" w:rsidP="007068DA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21D37"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ИКТ 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21D37"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Баннов Д.А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53D5" w:rsidRPr="007068DA" w14:paraId="26C0781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0963" w14:textId="77777777" w:rsidR="000253D5" w:rsidRPr="007068DA" w:rsidRDefault="00A53B6C" w:rsidP="007068DA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7068DA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E86D" w14:textId="77777777" w:rsidR="007068DA" w:rsidRPr="007068DA" w:rsidRDefault="007068DA" w:rsidP="00706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934E359" w14:textId="5861E927" w:rsidR="000253D5" w:rsidRPr="007068DA" w:rsidRDefault="00A53B6C" w:rsidP="00706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информатики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="00A21D37"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иганова</w:t>
            </w:r>
            <w:proofErr w:type="spellEnd"/>
            <w:r w:rsidR="00A21D37"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Е.В.</w:t>
            </w: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D0292A4" w14:textId="03DCEE33" w:rsidR="000253D5" w:rsidRPr="007068DA" w:rsidRDefault="00A21D37" w:rsidP="00706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68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педагог-библиотекарь Филиппова В.С.</w:t>
            </w:r>
          </w:p>
        </w:tc>
      </w:tr>
      <w:tr w:rsidR="000253D5" w:rsidRPr="007068DA" w14:paraId="041AFA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BF461" w14:textId="77777777" w:rsidR="000253D5" w:rsidRPr="007068DA" w:rsidRDefault="000253D5" w:rsidP="00706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07E6" w14:textId="77777777" w:rsidR="000253D5" w:rsidRPr="007068DA" w:rsidRDefault="000253D5" w:rsidP="00706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75E4537" w14:textId="77777777" w:rsidR="007068DA" w:rsidRPr="007068DA" w:rsidRDefault="00A53B6C" w:rsidP="007068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068DA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0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2.0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7068DA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7068DA">
        <w:rPr>
          <w:rFonts w:hAnsi="Times New Roman" w:cs="Times New Roman"/>
          <w:color w:val="000000"/>
          <w:sz w:val="28"/>
          <w:szCs w:val="28"/>
        </w:rPr>
        <w:t> 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8.0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068DA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7068DA">
        <w:rPr>
          <w:rFonts w:hAnsi="Times New Roman" w:cs="Times New Roman"/>
          <w:color w:val="000000"/>
          <w:sz w:val="28"/>
          <w:szCs w:val="28"/>
        </w:rPr>
        <w:t> 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проверку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работоспособности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фильтрации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компьютерах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Пичаевская</w:t>
      </w:r>
      <w:proofErr w:type="spellEnd"/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ввода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поле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поиска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любой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поисковой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ключевых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слов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перечнем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распространяемой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причиняющей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вред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здоровью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задачам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пос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ледующими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попытками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загрузки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сайтов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найденных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End"/>
    </w:p>
    <w:p w14:paraId="1A096C74" w14:textId="369231F6" w:rsidR="000253D5" w:rsidRPr="007068DA" w:rsidRDefault="00A53B6C" w:rsidP="007068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отразить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акте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6925117" w14:textId="2193822F" w:rsidR="000253D5" w:rsidRPr="007068DA" w:rsidRDefault="00A53B6C" w:rsidP="007068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Акт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работоспособности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фильтрации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«Пичаевская СОШ»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.05.202</w:t>
      </w:r>
      <w:r w:rsidR="00A21D37" w:rsidRPr="007068D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068DA"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63DCCF9" w14:textId="77777777" w:rsidR="000253D5" w:rsidRPr="007068DA" w:rsidRDefault="00A53B6C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остав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ляю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7068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2F61A6B" w14:textId="77777777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26605071" w14:textId="77777777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085E5B3E" w14:textId="77777777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26DF15C5" w14:textId="77777777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</w:p>
    <w:p w14:paraId="66CF383C" w14:textId="77777777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>Директор  МБОУ «</w:t>
      </w:r>
      <w:proofErr w:type="spellStart"/>
      <w:r w:rsidRPr="007068DA">
        <w:rPr>
          <w:sz w:val="28"/>
          <w:szCs w:val="28"/>
          <w:lang w:val="ru-RU"/>
        </w:rPr>
        <w:t>Пичаевская</w:t>
      </w:r>
      <w:proofErr w:type="spellEnd"/>
      <w:r w:rsidRPr="007068DA">
        <w:rPr>
          <w:sz w:val="28"/>
          <w:szCs w:val="28"/>
          <w:lang w:val="ru-RU"/>
        </w:rPr>
        <w:t xml:space="preserve"> СОШ»:                                               С.Н. Филина</w:t>
      </w:r>
    </w:p>
    <w:p w14:paraId="36AD54E0" w14:textId="77777777" w:rsidR="007068DA" w:rsidRPr="007068DA" w:rsidRDefault="007068DA" w:rsidP="007068DA">
      <w:pPr>
        <w:spacing w:before="0" w:beforeAutospacing="0" w:after="0" w:afterAutospacing="0"/>
        <w:ind w:firstLine="567"/>
        <w:rPr>
          <w:sz w:val="28"/>
          <w:szCs w:val="28"/>
          <w:lang w:val="ru-RU"/>
        </w:rPr>
      </w:pPr>
    </w:p>
    <w:p w14:paraId="329DF19D" w14:textId="3FD99469" w:rsidR="007068DA" w:rsidRPr="007068DA" w:rsidRDefault="007068DA" w:rsidP="007068DA">
      <w:pPr>
        <w:spacing w:before="0" w:beforeAutospacing="0" w:after="0" w:afterAutospacing="0"/>
        <w:rPr>
          <w:sz w:val="28"/>
          <w:szCs w:val="28"/>
          <w:lang w:val="ru-RU"/>
        </w:rPr>
      </w:pPr>
      <w:r w:rsidRPr="007068DA">
        <w:rPr>
          <w:sz w:val="28"/>
          <w:szCs w:val="28"/>
          <w:lang w:val="ru-RU"/>
        </w:rPr>
        <w:t xml:space="preserve">С приказом </w:t>
      </w:r>
      <w:proofErr w:type="gramStart"/>
      <w:r w:rsidRPr="007068DA">
        <w:rPr>
          <w:sz w:val="28"/>
          <w:szCs w:val="28"/>
          <w:lang w:val="ru-RU"/>
        </w:rPr>
        <w:t>ознакомлен</w:t>
      </w:r>
      <w:r>
        <w:rPr>
          <w:sz w:val="28"/>
          <w:szCs w:val="28"/>
          <w:lang w:val="ru-RU"/>
        </w:rPr>
        <w:t>ы</w:t>
      </w:r>
      <w:proofErr w:type="gramEnd"/>
      <w:r w:rsidRPr="007068DA">
        <w:rPr>
          <w:sz w:val="28"/>
          <w:szCs w:val="28"/>
          <w:lang w:val="ru-RU"/>
        </w:rPr>
        <w:t xml:space="preserve">:                                                              </w:t>
      </w:r>
      <w:r w:rsidRPr="007068DA">
        <w:rPr>
          <w:sz w:val="28"/>
          <w:szCs w:val="28"/>
          <w:lang w:val="ru-RU"/>
        </w:rPr>
        <w:t xml:space="preserve">       </w:t>
      </w:r>
      <w:r w:rsidRPr="007068DA">
        <w:rPr>
          <w:sz w:val="28"/>
          <w:szCs w:val="28"/>
          <w:lang w:val="ru-RU"/>
        </w:rPr>
        <w:t xml:space="preserve">  </w:t>
      </w:r>
      <w:bookmarkStart w:id="0" w:name="_GoBack"/>
      <w:bookmarkEnd w:id="0"/>
      <w:proofErr w:type="spellStart"/>
      <w:r w:rsidRPr="007068DA">
        <w:rPr>
          <w:sz w:val="28"/>
          <w:szCs w:val="28"/>
          <w:lang w:val="ru-RU"/>
        </w:rPr>
        <w:t>Д.А.Баннов</w:t>
      </w:r>
      <w:proofErr w:type="spellEnd"/>
    </w:p>
    <w:p w14:paraId="610A9D80" w14:textId="5CC0FB10" w:rsidR="007068DA" w:rsidRPr="007068DA" w:rsidRDefault="007068DA" w:rsidP="007068DA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proofErr w:type="spellStart"/>
      <w:r w:rsidRPr="007068DA">
        <w:rPr>
          <w:sz w:val="28"/>
          <w:szCs w:val="28"/>
          <w:lang w:val="ru-RU"/>
        </w:rPr>
        <w:t>Е.В.Жиганова</w:t>
      </w:r>
      <w:proofErr w:type="spellEnd"/>
    </w:p>
    <w:p w14:paraId="674F0007" w14:textId="746EA2A5" w:rsidR="007068DA" w:rsidRPr="007068DA" w:rsidRDefault="007068DA" w:rsidP="007068DA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proofErr w:type="spellStart"/>
      <w:r w:rsidRPr="007068DA">
        <w:rPr>
          <w:sz w:val="28"/>
          <w:szCs w:val="28"/>
          <w:lang w:val="ru-RU"/>
        </w:rPr>
        <w:t>В.С.Филиппова</w:t>
      </w:r>
      <w:proofErr w:type="spellEnd"/>
    </w:p>
    <w:p w14:paraId="704ADE83" w14:textId="77777777" w:rsidR="007068DA" w:rsidRPr="007068DA" w:rsidRDefault="007068DA" w:rsidP="007068DA">
      <w:pPr>
        <w:spacing w:before="0" w:beforeAutospacing="0" w:after="0" w:afterAutospacing="0"/>
        <w:ind w:firstLine="567"/>
        <w:rPr>
          <w:sz w:val="28"/>
          <w:szCs w:val="28"/>
          <w:lang w:val="ru-RU"/>
        </w:rPr>
        <w:sectPr w:rsidR="007068DA" w:rsidRPr="007068DA" w:rsidSect="007068DA"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14:paraId="6BED62C4" w14:textId="77777777" w:rsidR="000253D5" w:rsidRPr="007068DA" w:rsidRDefault="000253D5" w:rsidP="007068DA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253D5" w:rsidRPr="007068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3D5"/>
    <w:rsid w:val="002D33B1"/>
    <w:rsid w:val="002D3591"/>
    <w:rsid w:val="003514A0"/>
    <w:rsid w:val="004F7E17"/>
    <w:rsid w:val="005A05CE"/>
    <w:rsid w:val="00653AF6"/>
    <w:rsid w:val="007068DA"/>
    <w:rsid w:val="00A21D37"/>
    <w:rsid w:val="00A53B6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2024-05-02T13:08:00Z</cp:lastPrinted>
  <dcterms:created xsi:type="dcterms:W3CDTF">2011-11-02T04:15:00Z</dcterms:created>
  <dcterms:modified xsi:type="dcterms:W3CDTF">2024-05-02T13:09:00Z</dcterms:modified>
</cp:coreProperties>
</file>